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A3" w:rsidRDefault="00367A3A" w:rsidP="00367A3A">
      <w:pPr>
        <w:jc w:val="center"/>
      </w:pPr>
      <w:r>
        <w:t>Møde i Klinisk Virologi arbejdsgruppen under DSKM.</w:t>
      </w:r>
    </w:p>
    <w:p w:rsidR="00367A3A" w:rsidRDefault="00367A3A" w:rsidP="00367A3A">
      <w:pPr>
        <w:jc w:val="center"/>
      </w:pPr>
    </w:p>
    <w:p w:rsidR="00367A3A" w:rsidRDefault="00367A3A" w:rsidP="00367A3A">
      <w:r>
        <w:t>Tid: Den. 22. maj 2019 kl. 12.00 – 16.00</w:t>
      </w:r>
    </w:p>
    <w:p w:rsidR="00367A3A" w:rsidRDefault="00367A3A" w:rsidP="00367A3A">
      <w:r>
        <w:t>Sted: KMA, Herlev Hospital – mødelokalet.</w:t>
      </w:r>
    </w:p>
    <w:p w:rsidR="00367A3A" w:rsidRDefault="00367A3A" w:rsidP="00367A3A"/>
    <w:p w:rsidR="00367A3A" w:rsidRDefault="00367A3A" w:rsidP="00367A3A">
      <w:r>
        <w:t>Velkomst og frokost (for egen regning)</w:t>
      </w:r>
    </w:p>
    <w:p w:rsidR="00367A3A" w:rsidRDefault="00367A3A" w:rsidP="00367A3A">
      <w:r>
        <w:t>Opfølgning på rubella diagnostik</w:t>
      </w:r>
    </w:p>
    <w:p w:rsidR="00367A3A" w:rsidRDefault="00367A3A" w:rsidP="00367A3A">
      <w:r>
        <w:t>Status på luftvejsprojektet</w:t>
      </w:r>
    </w:p>
    <w:p w:rsidR="00367A3A" w:rsidRDefault="00367A3A" w:rsidP="00367A3A">
      <w:r>
        <w:t>Referat af ESCV Workshop om nosocomielle virusinfektioner, Freiburg d. 3. til 5. april 2019</w:t>
      </w:r>
    </w:p>
    <w:p w:rsidR="00367A3A" w:rsidRDefault="00367A3A" w:rsidP="00367A3A">
      <w:r>
        <w:t>Diverse interessante cases fra de enkelte KMA’ er og generelle problematikker</w:t>
      </w:r>
    </w:p>
    <w:p w:rsidR="00367A3A" w:rsidRDefault="00367A3A" w:rsidP="00367A3A">
      <w:r>
        <w:t>Valg af ny formand for gruppen.</w:t>
      </w:r>
    </w:p>
    <w:p w:rsidR="00367A3A" w:rsidRDefault="00367A3A" w:rsidP="00367A3A"/>
    <w:p w:rsidR="00367A3A" w:rsidRDefault="00367A3A" w:rsidP="00367A3A">
      <w:r>
        <w:t>Frokost for egne regning, men indkøbes af Lene Nielsen.</w:t>
      </w:r>
    </w:p>
    <w:p w:rsidR="00367A3A" w:rsidRPr="00367A3A" w:rsidRDefault="00367A3A" w:rsidP="00367A3A">
      <w:pPr>
        <w:rPr>
          <w:b/>
        </w:rPr>
      </w:pPr>
      <w:r>
        <w:t xml:space="preserve">Tilmelding snarest med besked op frokost til Lene Nielsen på </w:t>
      </w:r>
      <w:r w:rsidRPr="00367A3A">
        <w:rPr>
          <w:b/>
        </w:rPr>
        <w:t>Lene.nielsen.02@regionh.dk</w:t>
      </w:r>
    </w:p>
    <w:p w:rsidR="00367A3A" w:rsidRDefault="00367A3A" w:rsidP="00367A3A">
      <w:r>
        <w:t>Fri kaffe, the og kage.</w:t>
      </w:r>
    </w:p>
    <w:p w:rsidR="00367A3A" w:rsidRDefault="00367A3A" w:rsidP="00367A3A"/>
    <w:p w:rsidR="00367A3A" w:rsidRDefault="002C6800" w:rsidP="00367A3A">
      <w:r>
        <w:t>På snarlig</w:t>
      </w:r>
      <w:bookmarkStart w:id="0" w:name="_GoBack"/>
      <w:bookmarkEnd w:id="0"/>
      <w:r>
        <w:t xml:space="preserve"> gensyn.</w:t>
      </w:r>
    </w:p>
    <w:p w:rsidR="002C6800" w:rsidRDefault="002C6800" w:rsidP="00367A3A"/>
    <w:p w:rsidR="002C6800" w:rsidRDefault="002C6800" w:rsidP="00367A3A">
      <w:r>
        <w:t>Mange hilsener</w:t>
      </w:r>
    </w:p>
    <w:p w:rsidR="002C6800" w:rsidRDefault="002C6800" w:rsidP="00367A3A">
      <w:r>
        <w:t>Lene og Inge</w:t>
      </w:r>
    </w:p>
    <w:p w:rsidR="00367A3A" w:rsidRDefault="00367A3A" w:rsidP="00367A3A"/>
    <w:sectPr w:rsidR="00367A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A"/>
    <w:rsid w:val="000715A5"/>
    <w:rsid w:val="002C6800"/>
    <w:rsid w:val="00367A3A"/>
    <w:rsid w:val="007241B5"/>
    <w:rsid w:val="008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61F0"/>
  <w15:chartTrackingRefBased/>
  <w15:docId w15:val="{3A9FBD35-5FEF-434D-BD41-179E2F9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Panum</dc:creator>
  <cp:keywords/>
  <dc:description/>
  <cp:lastModifiedBy>Inge Panum</cp:lastModifiedBy>
  <cp:revision>1</cp:revision>
  <dcterms:created xsi:type="dcterms:W3CDTF">2019-05-13T13:51:00Z</dcterms:created>
  <dcterms:modified xsi:type="dcterms:W3CDTF">2019-05-13T14:02:00Z</dcterms:modified>
</cp:coreProperties>
</file>